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94" w:rsidRDefault="001F2E94"/>
    <w:p w:rsidR="001F2E94" w:rsidRDefault="001F2E94">
      <w:r>
        <w:t>Step 1</w:t>
      </w:r>
    </w:p>
    <w:p w:rsidR="001F2E94" w:rsidRDefault="001F2E94"/>
    <w:p w:rsidR="001F2E94" w:rsidRDefault="001F2E94">
      <w:r>
        <w:rPr>
          <w:noProof/>
          <w:lang w:val="en-IN" w:eastAsia="en-IN"/>
        </w:rPr>
        <w:drawing>
          <wp:inline distT="0" distB="0" distL="0" distR="0" wp14:anchorId="72622790" wp14:editId="3A94A1FE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94" w:rsidRDefault="001F2E94">
      <w:r>
        <w:t>Step 2</w:t>
      </w:r>
      <w:bookmarkStart w:id="0" w:name="_GoBack"/>
      <w:bookmarkEnd w:id="0"/>
    </w:p>
    <w:p w:rsidR="001F2E94" w:rsidRDefault="001F2E94">
      <w:r>
        <w:rPr>
          <w:noProof/>
          <w:lang w:val="en-IN" w:eastAsia="en-IN"/>
        </w:rPr>
        <w:drawing>
          <wp:inline distT="0" distB="0" distL="0" distR="0" wp14:anchorId="302CA7CA" wp14:editId="638AFB86">
            <wp:extent cx="5731510" cy="36093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94" w:rsidRDefault="001F2E94"/>
    <w:p w:rsidR="001F2E94" w:rsidRDefault="001F2E94"/>
    <w:sectPr w:rsidR="001F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7E35"/>
    <w:multiLevelType w:val="multilevel"/>
    <w:tmpl w:val="2F86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C3BB1"/>
    <w:multiLevelType w:val="multilevel"/>
    <w:tmpl w:val="8DF4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91340"/>
    <w:multiLevelType w:val="multilevel"/>
    <w:tmpl w:val="78B0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60862"/>
    <w:multiLevelType w:val="multilevel"/>
    <w:tmpl w:val="71EC0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94"/>
    <w:rsid w:val="001F2E94"/>
    <w:rsid w:val="00B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6E9D0-5FD3-4A27-9969-04FC6FF3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1F2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19</Characters>
  <Application>Microsoft Office Word</Application>
  <DocSecurity>0</DocSecurity>
  <Lines>1</Lines>
  <Paragraphs>1</Paragraphs>
  <ScaleCrop>false</ScaleCrop>
  <Company>CSS Corp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GokulaKrishnan Shankar</dc:creator>
  <cp:keywords/>
  <dc:description/>
  <cp:lastModifiedBy>GokulaKrishnan Shankar</cp:lastModifiedBy>
  <cp:revision>1</cp:revision>
  <dcterms:created xsi:type="dcterms:W3CDTF">2016-01-21T11:17:00Z</dcterms:created>
  <dcterms:modified xsi:type="dcterms:W3CDTF">2016-01-21T11:28:00Z</dcterms:modified>
</cp:coreProperties>
</file>